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F6A15" w14:textId="0E025829" w:rsidR="005B66FF" w:rsidRDefault="00952F1A">
      <w:pPr>
        <w:spacing w:before="240" w:after="240"/>
        <w:rPr>
          <w:b/>
        </w:rPr>
      </w:pPr>
      <w:r>
        <w:rPr>
          <w:b/>
        </w:rPr>
        <w:t xml:space="preserve">I. Welcome &amp; Introductions </w:t>
      </w:r>
    </w:p>
    <w:p w14:paraId="54D92D16" w14:textId="366C15C6" w:rsidR="00B51809" w:rsidRDefault="00B51809">
      <w:pPr>
        <w:spacing w:before="240" w:after="240"/>
        <w:rPr>
          <w:b/>
        </w:rPr>
      </w:pPr>
      <w:r>
        <w:rPr>
          <w:b/>
        </w:rPr>
        <w:t>Meetin</w:t>
      </w:r>
      <w:r w:rsidR="00214B21">
        <w:rPr>
          <w:b/>
        </w:rPr>
        <w:t xml:space="preserve">g </w:t>
      </w:r>
      <w:r w:rsidR="008C1A3A">
        <w:rPr>
          <w:b/>
        </w:rPr>
        <w:t>August</w:t>
      </w:r>
      <w:r w:rsidR="001157C2">
        <w:rPr>
          <w:b/>
        </w:rPr>
        <w:t xml:space="preserve"> 1</w:t>
      </w:r>
      <w:r w:rsidR="008C1A3A">
        <w:rPr>
          <w:b/>
        </w:rPr>
        <w:t>1</w:t>
      </w:r>
      <w:r w:rsidR="00214B21">
        <w:rPr>
          <w:b/>
        </w:rPr>
        <w:t xml:space="preserve">, </w:t>
      </w:r>
      <w:proofErr w:type="gramStart"/>
      <w:r w:rsidR="00214B21">
        <w:rPr>
          <w:b/>
        </w:rPr>
        <w:t>2025</w:t>
      </w:r>
      <w:proofErr w:type="gramEnd"/>
      <w:r w:rsidR="00214B21">
        <w:rPr>
          <w:b/>
        </w:rPr>
        <w:t xml:space="preserve"> at 7100 W 900 S Ogden UT 84404 at 7 p.m.</w:t>
      </w:r>
    </w:p>
    <w:p w14:paraId="15A2F929" w14:textId="21176F92" w:rsidR="005B66FF" w:rsidRPr="00B51809" w:rsidRDefault="00952F1A" w:rsidP="00B51809">
      <w:pPr>
        <w:spacing w:before="240" w:after="240"/>
        <w:rPr>
          <w:b/>
        </w:rPr>
      </w:pPr>
      <w:r>
        <w:rPr>
          <w:b/>
        </w:rPr>
        <w:t>II. Park Updates &amp; Announcements (10 minutes)</w:t>
      </w:r>
      <w:r>
        <w:t>.</w:t>
      </w:r>
    </w:p>
    <w:p w14:paraId="283D5BD5" w14:textId="11709204" w:rsidR="005B66FF" w:rsidRDefault="00952F1A">
      <w:pPr>
        <w:numPr>
          <w:ilvl w:val="0"/>
          <w:numId w:val="6"/>
        </w:numPr>
      </w:pPr>
      <w:r>
        <w:rPr>
          <w:b/>
        </w:rPr>
        <w:t>Upcoming Events:</w:t>
      </w:r>
      <w:r>
        <w:t xml:space="preserve"> </w:t>
      </w:r>
      <w:r w:rsidR="001157C2">
        <w:t>Mosquito Days Update</w:t>
      </w:r>
    </w:p>
    <w:p w14:paraId="78931DF0" w14:textId="04372A3A" w:rsidR="008C1A3A" w:rsidRPr="008C1A3A" w:rsidRDefault="008C1A3A" w:rsidP="008C1A3A">
      <w:pPr>
        <w:numPr>
          <w:ilvl w:val="1"/>
          <w:numId w:val="6"/>
        </w:numPr>
        <w:rPr>
          <w:bCs/>
        </w:rPr>
      </w:pPr>
      <w:r w:rsidRPr="008C1A3A">
        <w:rPr>
          <w:bCs/>
        </w:rPr>
        <w:t>Reservation Request August 31</w:t>
      </w:r>
    </w:p>
    <w:p w14:paraId="39A76D97" w14:textId="2F1D5937" w:rsidR="005B66FF" w:rsidRDefault="00952F1A">
      <w:pPr>
        <w:spacing w:before="240" w:after="240"/>
        <w:rPr>
          <w:b/>
        </w:rPr>
      </w:pPr>
      <w:r>
        <w:rPr>
          <w:b/>
        </w:rPr>
        <w:t>III. Departmental Reports (15-20 minutes)</w:t>
      </w:r>
    </w:p>
    <w:p w14:paraId="25D66E8F" w14:textId="1402DE0D" w:rsidR="00B51809" w:rsidRDefault="00952F1A" w:rsidP="00B51809">
      <w:pPr>
        <w:numPr>
          <w:ilvl w:val="0"/>
          <w:numId w:val="5"/>
        </w:numPr>
        <w:spacing w:line="240" w:lineRule="auto"/>
      </w:pPr>
      <w:r>
        <w:rPr>
          <w:b/>
        </w:rPr>
        <w:t>Maintenance Report:</w:t>
      </w:r>
      <w:r>
        <w:t xml:space="preserve"> </w:t>
      </w:r>
    </w:p>
    <w:p w14:paraId="50B7CFEB" w14:textId="0326D3AF" w:rsidR="002D03A4" w:rsidRDefault="001157C2" w:rsidP="008C1A3A">
      <w:pPr>
        <w:numPr>
          <w:ilvl w:val="1"/>
          <w:numId w:val="5"/>
        </w:numPr>
        <w:spacing w:line="240" w:lineRule="auto"/>
      </w:pPr>
      <w:r>
        <w:t>Tasks Completed</w:t>
      </w:r>
    </w:p>
    <w:p w14:paraId="5056D804" w14:textId="21B9CC3E" w:rsidR="00B51809" w:rsidRDefault="00952F1A" w:rsidP="008C1A3A">
      <w:pPr>
        <w:numPr>
          <w:ilvl w:val="0"/>
          <w:numId w:val="5"/>
        </w:numPr>
      </w:pPr>
      <w:r>
        <w:rPr>
          <w:b/>
        </w:rPr>
        <w:t>Administrative Report:</w:t>
      </w:r>
      <w:r>
        <w:t xml:space="preserve"> </w:t>
      </w:r>
    </w:p>
    <w:p w14:paraId="72765679" w14:textId="6F023E31" w:rsidR="005C6690" w:rsidRDefault="005C6690" w:rsidP="005C6690">
      <w:pPr>
        <w:numPr>
          <w:ilvl w:val="1"/>
          <w:numId w:val="5"/>
        </w:numPr>
      </w:pPr>
      <w:r>
        <w:t>Quarterly Expenditure Report</w:t>
      </w:r>
    </w:p>
    <w:p w14:paraId="0C80C8C3" w14:textId="6E453AD1" w:rsidR="001157C2" w:rsidRPr="001157C2" w:rsidRDefault="00952F1A" w:rsidP="00B51809">
      <w:pPr>
        <w:rPr>
          <w:b/>
        </w:rPr>
      </w:pPr>
      <w:r w:rsidRPr="00B51809">
        <w:rPr>
          <w:b/>
        </w:rPr>
        <w:t>IV. Discussion Topics (20-30 minutes)</w:t>
      </w:r>
    </w:p>
    <w:p w14:paraId="048CB76D" w14:textId="500A4C8D" w:rsidR="001157C2" w:rsidRDefault="00B51809" w:rsidP="001157C2">
      <w:pPr>
        <w:numPr>
          <w:ilvl w:val="0"/>
          <w:numId w:val="4"/>
        </w:numPr>
        <w:spacing w:before="240" w:after="240"/>
      </w:pPr>
      <w:r>
        <w:rPr>
          <w:b/>
        </w:rPr>
        <w:t>Board Comments:</w:t>
      </w:r>
    </w:p>
    <w:p w14:paraId="0C7F753D" w14:textId="3B511AA7" w:rsidR="005B66FF" w:rsidRDefault="00952F1A" w:rsidP="00B51809">
      <w:pPr>
        <w:spacing w:before="240" w:after="240"/>
      </w:pPr>
      <w:r>
        <w:rPr>
          <w:b/>
        </w:rPr>
        <w:t xml:space="preserve">V. </w:t>
      </w:r>
      <w:r w:rsidR="001157C2">
        <w:rPr>
          <w:b/>
        </w:rPr>
        <w:t xml:space="preserve">Follow up </w:t>
      </w:r>
      <w:r>
        <w:rPr>
          <w:b/>
        </w:rPr>
        <w:t>Items</w:t>
      </w:r>
      <w:r w:rsidR="00B51809">
        <w:rPr>
          <w:b/>
        </w:rPr>
        <w:t>:</w:t>
      </w:r>
    </w:p>
    <w:p w14:paraId="10C14C5A" w14:textId="52239867" w:rsidR="005B66FF" w:rsidRDefault="00952F1A">
      <w:pPr>
        <w:spacing w:before="240" w:after="240"/>
      </w:pPr>
      <w:r>
        <w:rPr>
          <w:b/>
        </w:rPr>
        <w:t>VI. Adjournment</w:t>
      </w:r>
      <w:r w:rsidR="00B51809">
        <w:rPr>
          <w:b/>
        </w:rPr>
        <w:t>:</w:t>
      </w:r>
    </w:p>
    <w:p w14:paraId="629ACC18" w14:textId="77777777" w:rsidR="005B66FF" w:rsidRDefault="005B66F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6794A5C9" w14:textId="77777777" w:rsidR="005B66FF" w:rsidRDefault="005B66F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5B66F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4D418" w14:textId="77777777" w:rsidR="00952F1A" w:rsidRDefault="00952F1A">
      <w:pPr>
        <w:spacing w:line="240" w:lineRule="auto"/>
      </w:pPr>
      <w:r>
        <w:separator/>
      </w:r>
    </w:p>
  </w:endnote>
  <w:endnote w:type="continuationSeparator" w:id="0">
    <w:p w14:paraId="4BF659AF" w14:textId="77777777" w:rsidR="00952F1A" w:rsidRDefault="00952F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9D6872C3-428C-4804-9B9D-22274F84367C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D71C4832-48A6-401B-8FAC-1233065BA87C}"/>
    <w:embedBold r:id="rId3" w:fontKey="{113FB3BA-907A-4A10-975B-E0703012BB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8AA9E9C-F0F3-425E-943D-C449284D67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EA90B1-3C67-4E2A-B950-DCC38B1DCB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D4843" w14:textId="77777777" w:rsidR="00952F1A" w:rsidRDefault="00952F1A">
      <w:pPr>
        <w:spacing w:line="240" w:lineRule="auto"/>
      </w:pPr>
      <w:r>
        <w:separator/>
      </w:r>
    </w:p>
  </w:footnote>
  <w:footnote w:type="continuationSeparator" w:id="0">
    <w:p w14:paraId="7E1D06D4" w14:textId="77777777" w:rsidR="00952F1A" w:rsidRDefault="00952F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4865" w14:textId="77777777" w:rsidR="005B66FF" w:rsidRDefault="00952F1A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435B135F" w14:textId="77777777" w:rsidR="005B66FF" w:rsidRDefault="00952F1A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645373D2" wp14:editId="708F323A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7F06"/>
    <w:multiLevelType w:val="multilevel"/>
    <w:tmpl w:val="C4FEE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D0433C"/>
    <w:multiLevelType w:val="multilevel"/>
    <w:tmpl w:val="2D709C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239CD"/>
    <w:multiLevelType w:val="multilevel"/>
    <w:tmpl w:val="5D227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6E358C"/>
    <w:multiLevelType w:val="multilevel"/>
    <w:tmpl w:val="D07CA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527B32"/>
    <w:multiLevelType w:val="multilevel"/>
    <w:tmpl w:val="1C264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922A0B"/>
    <w:multiLevelType w:val="multilevel"/>
    <w:tmpl w:val="480A0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1508768">
    <w:abstractNumId w:val="4"/>
  </w:num>
  <w:num w:numId="2" w16cid:durableId="2139685913">
    <w:abstractNumId w:val="1"/>
  </w:num>
  <w:num w:numId="3" w16cid:durableId="1335573939">
    <w:abstractNumId w:val="0"/>
  </w:num>
  <w:num w:numId="4" w16cid:durableId="770705321">
    <w:abstractNumId w:val="2"/>
  </w:num>
  <w:num w:numId="5" w16cid:durableId="1507475430">
    <w:abstractNumId w:val="5"/>
  </w:num>
  <w:num w:numId="6" w16cid:durableId="8945872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6FF"/>
    <w:rsid w:val="001157C2"/>
    <w:rsid w:val="0012350A"/>
    <w:rsid w:val="0018752A"/>
    <w:rsid w:val="00214B21"/>
    <w:rsid w:val="002D03A4"/>
    <w:rsid w:val="005B66FF"/>
    <w:rsid w:val="005C6690"/>
    <w:rsid w:val="00651521"/>
    <w:rsid w:val="0081630B"/>
    <w:rsid w:val="008C1A3A"/>
    <w:rsid w:val="00952F1A"/>
    <w:rsid w:val="00B51809"/>
    <w:rsid w:val="00B9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0363C"/>
  <w15:docId w15:val="{829DE2EE-FDEE-4FF2-BDEF-06516BA6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B51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2</cp:revision>
  <dcterms:created xsi:type="dcterms:W3CDTF">2025-08-05T22:35:00Z</dcterms:created>
  <dcterms:modified xsi:type="dcterms:W3CDTF">2025-08-05T22:35:00Z</dcterms:modified>
</cp:coreProperties>
</file>